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r w:rsidR="00712BAC">
              <w:rPr>
                <w:rFonts w:ascii="Arial" w:hAnsi="Arial" w:cs="Arial"/>
                <w:b/>
              </w:rPr>
              <w:t xml:space="preserve"> - II</w:t>
            </w:r>
            <w:bookmarkStart w:id="0" w:name="_GoBack"/>
            <w:bookmarkEnd w:id="0"/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18773F" w:rsidRDefault="00A45AA6" w:rsidP="00CA753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="00CA7534">
              <w:rPr>
                <w:rFonts w:ascii="Arial" w:hAnsi="Arial" w:cs="Arial"/>
                <w:b/>
              </w:rPr>
              <w:t>7</w:t>
            </w:r>
            <w:r w:rsidR="0018773F" w:rsidRPr="0018773F">
              <w:rPr>
                <w:rFonts w:ascii="Arial" w:hAnsi="Arial" w:cs="Arial"/>
                <w:b/>
              </w:rPr>
              <w:t xml:space="preserve"> veřejné zakázky - </w:t>
            </w:r>
            <w:r w:rsidR="00CA7534">
              <w:rPr>
                <w:rFonts w:ascii="Arial" w:hAnsi="Arial" w:cs="Arial"/>
                <w:b/>
              </w:rPr>
              <w:t xml:space="preserve">TP-0199 - </w:t>
            </w:r>
            <w:r w:rsidR="00CA7534" w:rsidRPr="00B4057C">
              <w:rPr>
                <w:rFonts w:ascii="Arial" w:hAnsi="Arial" w:cs="Arial"/>
                <w:b/>
              </w:rPr>
              <w:t>skiaskopicko-skiagrafický RTG komplet včetně příslušenství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6BD" w:rsidRDefault="00B146BD">
      <w:r>
        <w:separator/>
      </w:r>
    </w:p>
  </w:endnote>
  <w:endnote w:type="continuationSeparator" w:id="0">
    <w:p w:rsidR="00B146BD" w:rsidRDefault="00B1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6BD" w:rsidRDefault="00B146BD">
      <w:r>
        <w:separator/>
      </w:r>
    </w:p>
  </w:footnote>
  <w:footnote w:type="continuationSeparator" w:id="0">
    <w:p w:rsidR="00B146BD" w:rsidRDefault="00B14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FDF"/>
    <w:rsid w:val="00000C93"/>
    <w:rsid w:val="0004622D"/>
    <w:rsid w:val="00081CFE"/>
    <w:rsid w:val="000F0871"/>
    <w:rsid w:val="0014024B"/>
    <w:rsid w:val="00184FDF"/>
    <w:rsid w:val="0018773F"/>
    <w:rsid w:val="001F5B9E"/>
    <w:rsid w:val="00292505"/>
    <w:rsid w:val="002B3198"/>
    <w:rsid w:val="002E2508"/>
    <w:rsid w:val="002E585B"/>
    <w:rsid w:val="0031169A"/>
    <w:rsid w:val="00312D6E"/>
    <w:rsid w:val="0033111A"/>
    <w:rsid w:val="00361657"/>
    <w:rsid w:val="003627B9"/>
    <w:rsid w:val="00443B92"/>
    <w:rsid w:val="00454297"/>
    <w:rsid w:val="00455059"/>
    <w:rsid w:val="00471A8F"/>
    <w:rsid w:val="004921BB"/>
    <w:rsid w:val="004A2ECE"/>
    <w:rsid w:val="004B4658"/>
    <w:rsid w:val="004C351A"/>
    <w:rsid w:val="005147B2"/>
    <w:rsid w:val="005514B9"/>
    <w:rsid w:val="00557EEE"/>
    <w:rsid w:val="00584432"/>
    <w:rsid w:val="00601765"/>
    <w:rsid w:val="006249AD"/>
    <w:rsid w:val="006330E1"/>
    <w:rsid w:val="00691AC0"/>
    <w:rsid w:val="006977C3"/>
    <w:rsid w:val="00706388"/>
    <w:rsid w:val="00712BAC"/>
    <w:rsid w:val="007150A5"/>
    <w:rsid w:val="007171AC"/>
    <w:rsid w:val="00754D08"/>
    <w:rsid w:val="00795D32"/>
    <w:rsid w:val="007A1F24"/>
    <w:rsid w:val="007D0AAE"/>
    <w:rsid w:val="007D404C"/>
    <w:rsid w:val="008758C5"/>
    <w:rsid w:val="009007ED"/>
    <w:rsid w:val="00971CFC"/>
    <w:rsid w:val="00984D51"/>
    <w:rsid w:val="009A02B0"/>
    <w:rsid w:val="009A4200"/>
    <w:rsid w:val="009D1529"/>
    <w:rsid w:val="009E7175"/>
    <w:rsid w:val="00A45AA6"/>
    <w:rsid w:val="00AD210A"/>
    <w:rsid w:val="00AF06DE"/>
    <w:rsid w:val="00B101A6"/>
    <w:rsid w:val="00B146BD"/>
    <w:rsid w:val="00B269F8"/>
    <w:rsid w:val="00B74B8F"/>
    <w:rsid w:val="00BA3FC6"/>
    <w:rsid w:val="00BA7826"/>
    <w:rsid w:val="00BB3945"/>
    <w:rsid w:val="00C03ABC"/>
    <w:rsid w:val="00C96AC4"/>
    <w:rsid w:val="00CA7534"/>
    <w:rsid w:val="00CE4AB0"/>
    <w:rsid w:val="00D04FDA"/>
    <w:rsid w:val="00D41FE4"/>
    <w:rsid w:val="00D4788A"/>
    <w:rsid w:val="00D6434E"/>
    <w:rsid w:val="00DC05F7"/>
    <w:rsid w:val="00DC2E82"/>
    <w:rsid w:val="00DC4B13"/>
    <w:rsid w:val="00DF2C97"/>
    <w:rsid w:val="00E12AF3"/>
    <w:rsid w:val="00E31EF9"/>
    <w:rsid w:val="00E6427F"/>
    <w:rsid w:val="00E649B1"/>
    <w:rsid w:val="00E64ECD"/>
    <w:rsid w:val="00E8294D"/>
    <w:rsid w:val="00E9272E"/>
    <w:rsid w:val="00ED0EBE"/>
    <w:rsid w:val="00ED1128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E7D5EA8"/>
  <w15:docId w15:val="{89912BA1-6C7A-4875-A344-D71A6D7E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Smutný Květoslav</cp:lastModifiedBy>
  <cp:revision>4</cp:revision>
  <cp:lastPrinted>2012-02-24T10:14:00Z</cp:lastPrinted>
  <dcterms:created xsi:type="dcterms:W3CDTF">2018-01-10T15:53:00Z</dcterms:created>
  <dcterms:modified xsi:type="dcterms:W3CDTF">2018-01-22T09:33:00Z</dcterms:modified>
</cp:coreProperties>
</file>